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6386" w:rsidP="002B1009">
      <w:pPr>
        <w:jc w:val="center"/>
        <w:rPr>
          <w:b/>
        </w:rPr>
      </w:pPr>
      <w:r>
        <w:rPr>
          <w:b/>
        </w:rPr>
        <w:t>Ju</w:t>
      </w:r>
      <w:r w:rsidR="00001575">
        <w:rPr>
          <w:b/>
        </w:rPr>
        <w:t>ly</w:t>
      </w:r>
      <w:r>
        <w:rPr>
          <w:b/>
        </w:rPr>
        <w:t xml:space="preserve"> </w:t>
      </w:r>
      <w:r w:rsidR="00CB7678">
        <w:rPr>
          <w:b/>
        </w:rPr>
        <w:t>19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2B40AA" w:rsidRPr="002B40AA" w:rsidRDefault="00F9084B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E34BE9">
        <w:t>Apostles’ Creed</w:t>
      </w:r>
      <w:r>
        <w:t xml:space="preserve"> (page 8</w:t>
      </w:r>
      <w:r w:rsidR="00E34BE9">
        <w:t>13</w:t>
      </w:r>
      <w:r w:rsidR="002B1009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3950AD">
        <w:t>633</w:t>
      </w:r>
      <w:r>
        <w:t>—</w:t>
      </w:r>
      <w:r w:rsidR="003950AD" w:rsidRPr="003950AD">
        <w:rPr>
          <w:i/>
        </w:rPr>
        <w:t>He Is Lord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F9084B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942888">
        <w:t>Capital Improvements/Building &amp; Grounds</w:t>
      </w:r>
    </w:p>
    <w:p w:rsidR="002B1009" w:rsidRPr="003543E3" w:rsidRDefault="006B43EC" w:rsidP="00354F08">
      <w:pPr>
        <w:pStyle w:val="BodyTextIndent3"/>
        <w:ind w:left="240" w:firstLine="0"/>
        <w:rPr>
          <w:sz w:val="20"/>
          <w:szCs w:val="20"/>
        </w:rPr>
      </w:pPr>
      <w:r>
        <w:rPr>
          <w:sz w:val="20"/>
          <w:szCs w:val="20"/>
        </w:rPr>
        <w:t>(After the offertory, the org</w:t>
      </w:r>
      <w:r w:rsidR="002B1009" w:rsidRPr="003543E3">
        <w:rPr>
          <w:sz w:val="20"/>
          <w:szCs w:val="20"/>
        </w:rPr>
        <w:t xml:space="preserve">anist will play, </w:t>
      </w:r>
      <w:r w:rsidR="002B1009" w:rsidRPr="003543E3">
        <w:rPr>
          <w:i/>
          <w:sz w:val="20"/>
          <w:szCs w:val="20"/>
        </w:rPr>
        <w:t>Jesus Loves Me</w:t>
      </w:r>
      <w:r w:rsidR="002B1009" w:rsidRPr="003543E3">
        <w:rPr>
          <w:sz w:val="20"/>
          <w:szCs w:val="20"/>
        </w:rPr>
        <w:t>, and the</w:t>
      </w:r>
      <w:r w:rsidR="00354F08">
        <w:rPr>
          <w:sz w:val="20"/>
          <w:szCs w:val="20"/>
        </w:rPr>
        <w:t xml:space="preserve"> </w:t>
      </w:r>
      <w:r w:rsidR="00A81BDF" w:rsidRPr="003543E3">
        <w:rPr>
          <w:sz w:val="20"/>
          <w:szCs w:val="20"/>
        </w:rPr>
        <w:t>c</w:t>
      </w:r>
      <w:r w:rsidR="002B1009" w:rsidRPr="003543E3">
        <w:rPr>
          <w:sz w:val="20"/>
          <w:szCs w:val="20"/>
        </w:rPr>
        <w:t xml:space="preserve">hildren are </w:t>
      </w:r>
      <w:r w:rsidR="00354F08">
        <w:rPr>
          <w:sz w:val="20"/>
          <w:szCs w:val="20"/>
        </w:rPr>
        <w:t xml:space="preserve">   </w:t>
      </w:r>
      <w:r w:rsidR="002B1009" w:rsidRPr="003543E3">
        <w:rPr>
          <w:sz w:val="20"/>
          <w:szCs w:val="20"/>
        </w:rPr>
        <w:t xml:space="preserve"> invited forward for a </w:t>
      </w:r>
      <w:r w:rsidR="00691702">
        <w:rPr>
          <w:sz w:val="20"/>
          <w:szCs w:val="20"/>
        </w:rPr>
        <w:t>children’s m</w:t>
      </w:r>
      <w:r w:rsidR="002B1009" w:rsidRPr="003543E3">
        <w:rPr>
          <w:sz w:val="20"/>
          <w:szCs w:val="20"/>
        </w:rPr>
        <w:t>essage</w:t>
      </w:r>
      <w:r w:rsidR="006B6860">
        <w:rPr>
          <w:sz w:val="20"/>
          <w:szCs w:val="20"/>
        </w:rPr>
        <w:t>.</w:t>
      </w:r>
      <w:r w:rsidR="002B1009" w:rsidRPr="003543E3">
        <w:rPr>
          <w:sz w:val="20"/>
          <w:szCs w:val="20"/>
        </w:rPr>
        <w:t>)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r>
        <w:t>*Song of Preparation</w:t>
      </w:r>
    </w:p>
    <w:p w:rsidR="002B1009" w:rsidRPr="00193DD2" w:rsidRDefault="00942888" w:rsidP="002B1009">
      <w:pPr>
        <w:ind w:firstLine="720"/>
        <w:rPr>
          <w:i/>
        </w:rPr>
      </w:pPr>
      <w:r>
        <w:t>HWC #267 vs. 1, 2, 3</w:t>
      </w:r>
      <w:r w:rsidR="000E742A">
        <w:t>—</w:t>
      </w:r>
      <w:r>
        <w:rPr>
          <w:i/>
        </w:rPr>
        <w:t>Come, Thou Almighty King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  <w:t xml:space="preserve">Acts </w:t>
      </w:r>
      <w:r w:rsidR="00353B93">
        <w:t>17:16-34</w:t>
      </w:r>
      <w:r w:rsidR="002B1009">
        <w:t xml:space="preserve"> (page 107</w:t>
      </w:r>
      <w:r w:rsidR="004E7AB0">
        <w:t>5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6F72C1">
        <w:rPr>
          <w:b/>
          <w:i/>
        </w:rPr>
        <w:t>The God Who Is Far and Near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112C93" w:rsidRDefault="002B1009" w:rsidP="002B1009">
      <w:pPr>
        <w:rPr>
          <w:i/>
          <w:sz w:val="22"/>
          <w:szCs w:val="22"/>
        </w:rPr>
      </w:pPr>
      <w:r>
        <w:tab/>
      </w:r>
      <w:r w:rsidR="005573C1">
        <w:t>HWC #393 vs. 1, 2, 3</w:t>
      </w:r>
      <w:r w:rsidR="00112C93">
        <w:t>—</w:t>
      </w:r>
      <w:r w:rsidR="005573C1">
        <w:rPr>
          <w:i/>
        </w:rPr>
        <w:t>Nearer, My God</w:t>
      </w:r>
      <w:r w:rsidR="00F3765C">
        <w:rPr>
          <w:i/>
        </w:rPr>
        <w:t>,</w:t>
      </w:r>
      <w:r w:rsidR="005573C1">
        <w:rPr>
          <w:i/>
        </w:rPr>
        <w:t xml:space="preserve"> to Thee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37323C">
        <w:t>HWC #601</w:t>
      </w:r>
      <w:r>
        <w:t>—</w:t>
      </w:r>
      <w:r w:rsidR="0037323C">
        <w:rPr>
          <w:i/>
        </w:rPr>
        <w:t>Lord, Dismiss Us With Thy Blessing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>Pastor Matt Riddle</w:t>
      </w:r>
    </w:p>
    <w:p w:rsidR="009951AF" w:rsidRDefault="009951AF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Organist: </w:t>
      </w:r>
      <w:r w:rsidR="00CC3A24">
        <w:rPr>
          <w:sz w:val="22"/>
          <w:szCs w:val="22"/>
        </w:rPr>
        <w:t>Sharon Machiela</w:t>
      </w:r>
    </w:p>
    <w:p w:rsidR="00FC56AF" w:rsidRDefault="00FC56AF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Song Service: </w:t>
      </w:r>
      <w:r w:rsidR="00517AE6">
        <w:rPr>
          <w:sz w:val="22"/>
          <w:szCs w:val="22"/>
        </w:rPr>
        <w:t>Pastor Jonathan DePoy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CC3A24">
        <w:rPr>
          <w:sz w:val="22"/>
          <w:szCs w:val="22"/>
        </w:rPr>
        <w:t>Pastor Matt Riddle</w:t>
      </w:r>
    </w:p>
    <w:p w:rsidR="00354F08" w:rsidRDefault="00354F08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A1" w:rsidRDefault="004D78A1">
      <w:r>
        <w:separator/>
      </w:r>
    </w:p>
  </w:endnote>
  <w:endnote w:type="continuationSeparator" w:id="0">
    <w:p w:rsidR="004D78A1" w:rsidRDefault="004D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A1" w:rsidRDefault="004D78A1">
      <w:r>
        <w:separator/>
      </w:r>
    </w:p>
  </w:footnote>
  <w:footnote w:type="continuationSeparator" w:id="0">
    <w:p w:rsidR="004D78A1" w:rsidRDefault="004D7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94745"/>
    <w:rsid w:val="000D6D84"/>
    <w:rsid w:val="000E48A9"/>
    <w:rsid w:val="000E60D4"/>
    <w:rsid w:val="000E742A"/>
    <w:rsid w:val="00107F93"/>
    <w:rsid w:val="0011280F"/>
    <w:rsid w:val="00112C93"/>
    <w:rsid w:val="00113566"/>
    <w:rsid w:val="00134457"/>
    <w:rsid w:val="00150338"/>
    <w:rsid w:val="00162337"/>
    <w:rsid w:val="00173C50"/>
    <w:rsid w:val="00180596"/>
    <w:rsid w:val="00183E2E"/>
    <w:rsid w:val="00187BD5"/>
    <w:rsid w:val="00191700"/>
    <w:rsid w:val="00193DD2"/>
    <w:rsid w:val="001C0547"/>
    <w:rsid w:val="001D35E6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799"/>
    <w:rsid w:val="0028096A"/>
    <w:rsid w:val="00283A98"/>
    <w:rsid w:val="00290836"/>
    <w:rsid w:val="00290EFB"/>
    <w:rsid w:val="00290F6D"/>
    <w:rsid w:val="002A306E"/>
    <w:rsid w:val="002A6669"/>
    <w:rsid w:val="002B1009"/>
    <w:rsid w:val="002B40AA"/>
    <w:rsid w:val="002C1F26"/>
    <w:rsid w:val="002D3E84"/>
    <w:rsid w:val="002D40F4"/>
    <w:rsid w:val="002F4DC0"/>
    <w:rsid w:val="002F74E2"/>
    <w:rsid w:val="00346222"/>
    <w:rsid w:val="00351609"/>
    <w:rsid w:val="00353572"/>
    <w:rsid w:val="00353B93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E4BAE"/>
    <w:rsid w:val="003F2C71"/>
    <w:rsid w:val="00411554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8A1"/>
    <w:rsid w:val="004E7AB0"/>
    <w:rsid w:val="004E7CD1"/>
    <w:rsid w:val="004F2802"/>
    <w:rsid w:val="00500D93"/>
    <w:rsid w:val="0050373F"/>
    <w:rsid w:val="00504E60"/>
    <w:rsid w:val="00511FE9"/>
    <w:rsid w:val="005128EA"/>
    <w:rsid w:val="00517AE6"/>
    <w:rsid w:val="00524334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4CE3"/>
    <w:rsid w:val="00616386"/>
    <w:rsid w:val="0064577B"/>
    <w:rsid w:val="00654683"/>
    <w:rsid w:val="00656AD9"/>
    <w:rsid w:val="0066795A"/>
    <w:rsid w:val="00691702"/>
    <w:rsid w:val="00695A92"/>
    <w:rsid w:val="00695B15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6F72C1"/>
    <w:rsid w:val="00705EBF"/>
    <w:rsid w:val="007136D2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630"/>
    <w:rsid w:val="008F36C2"/>
    <w:rsid w:val="008F4CE5"/>
    <w:rsid w:val="008F56AD"/>
    <w:rsid w:val="008F6C4D"/>
    <w:rsid w:val="009025AB"/>
    <w:rsid w:val="00906F95"/>
    <w:rsid w:val="00914960"/>
    <w:rsid w:val="00920E49"/>
    <w:rsid w:val="0092223F"/>
    <w:rsid w:val="00934181"/>
    <w:rsid w:val="00942888"/>
    <w:rsid w:val="00944ED7"/>
    <w:rsid w:val="00955148"/>
    <w:rsid w:val="00955B2E"/>
    <w:rsid w:val="0097375E"/>
    <w:rsid w:val="00984801"/>
    <w:rsid w:val="009901FD"/>
    <w:rsid w:val="00994167"/>
    <w:rsid w:val="009951AF"/>
    <w:rsid w:val="009B1FF8"/>
    <w:rsid w:val="009D0D73"/>
    <w:rsid w:val="009D2D83"/>
    <w:rsid w:val="009D65F4"/>
    <w:rsid w:val="00A035E6"/>
    <w:rsid w:val="00A0445E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6083"/>
    <w:rsid w:val="00AD6770"/>
    <w:rsid w:val="00AE1585"/>
    <w:rsid w:val="00B0042B"/>
    <w:rsid w:val="00B021EF"/>
    <w:rsid w:val="00B06F64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76FD4"/>
    <w:rsid w:val="00B828E0"/>
    <w:rsid w:val="00B90943"/>
    <w:rsid w:val="00B912E0"/>
    <w:rsid w:val="00B977D5"/>
    <w:rsid w:val="00BB57AF"/>
    <w:rsid w:val="00BB6A99"/>
    <w:rsid w:val="00BD54D4"/>
    <w:rsid w:val="00BF6DF1"/>
    <w:rsid w:val="00C14820"/>
    <w:rsid w:val="00C25082"/>
    <w:rsid w:val="00C33C1F"/>
    <w:rsid w:val="00C406DA"/>
    <w:rsid w:val="00C463B8"/>
    <w:rsid w:val="00C527AE"/>
    <w:rsid w:val="00C6675A"/>
    <w:rsid w:val="00C82A4B"/>
    <w:rsid w:val="00C878E6"/>
    <w:rsid w:val="00C96677"/>
    <w:rsid w:val="00C96857"/>
    <w:rsid w:val="00CA2092"/>
    <w:rsid w:val="00CB1CCA"/>
    <w:rsid w:val="00CB7678"/>
    <w:rsid w:val="00CC3A24"/>
    <w:rsid w:val="00CD29E6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16F4"/>
    <w:rsid w:val="00D43BF4"/>
    <w:rsid w:val="00D467AA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20C7D"/>
    <w:rsid w:val="00E34BE9"/>
    <w:rsid w:val="00E453F8"/>
    <w:rsid w:val="00E70DA0"/>
    <w:rsid w:val="00E973BD"/>
    <w:rsid w:val="00EA01C6"/>
    <w:rsid w:val="00EB59D0"/>
    <w:rsid w:val="00ED08FF"/>
    <w:rsid w:val="00F02210"/>
    <w:rsid w:val="00F03376"/>
    <w:rsid w:val="00F04625"/>
    <w:rsid w:val="00F11AB6"/>
    <w:rsid w:val="00F14BB8"/>
    <w:rsid w:val="00F21F7C"/>
    <w:rsid w:val="00F367ED"/>
    <w:rsid w:val="00F3765C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2015-07-07T19:08:00Z</cp:lastPrinted>
  <dcterms:created xsi:type="dcterms:W3CDTF">2015-07-14T17:58:00Z</dcterms:created>
  <dcterms:modified xsi:type="dcterms:W3CDTF">2015-07-14T17:58:00Z</dcterms:modified>
</cp:coreProperties>
</file>