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90E9" w14:textId="5A77CA87" w:rsidR="003171EF" w:rsidRPr="0062364D" w:rsidRDefault="00FF4CAF">
      <w:pPr>
        <w:pStyle w:val="Body"/>
        <w:jc w:val="center"/>
        <w:rPr>
          <w:rFonts w:ascii="Calibri" w:hAnsi="Calibri" w:cs="Calibri"/>
          <w:b/>
        </w:rPr>
      </w:pPr>
      <w:r w:rsidRPr="0062364D">
        <w:rPr>
          <w:rFonts w:ascii="Calibri" w:hAnsi="Calibri" w:cs="Calibri"/>
          <w:b/>
        </w:rPr>
        <w:t>Order of Worship</w:t>
      </w:r>
    </w:p>
    <w:p w14:paraId="0779147D" w14:textId="469B44BD" w:rsidR="003171EF" w:rsidRPr="0062364D" w:rsidRDefault="00830719">
      <w:pPr>
        <w:pStyle w:val="Body"/>
        <w:jc w:val="center"/>
        <w:rPr>
          <w:rFonts w:ascii="Calibri" w:hAnsi="Calibri" w:cs="Calibri"/>
          <w:bCs/>
        </w:rPr>
      </w:pPr>
      <w:r w:rsidRPr="0062364D">
        <w:rPr>
          <w:rFonts w:ascii="Calibri" w:hAnsi="Calibri" w:cs="Calibri"/>
          <w:bCs/>
        </w:rPr>
        <w:t>March 30</w:t>
      </w:r>
      <w:r w:rsidR="00051715" w:rsidRPr="0062364D">
        <w:rPr>
          <w:rFonts w:ascii="Calibri" w:hAnsi="Calibri" w:cs="Calibri"/>
          <w:bCs/>
        </w:rPr>
        <w:t>, 2018</w:t>
      </w:r>
      <w:r w:rsidR="009B3AAE" w:rsidRPr="0062364D">
        <w:rPr>
          <w:rFonts w:ascii="Calibri" w:hAnsi="Calibri" w:cs="Calibri"/>
          <w:bCs/>
        </w:rPr>
        <w:t>—7</w:t>
      </w:r>
      <w:r w:rsidR="00FF4CAF" w:rsidRPr="0062364D">
        <w:rPr>
          <w:rFonts w:ascii="Calibri" w:hAnsi="Calibri" w:cs="Calibri"/>
          <w:bCs/>
        </w:rPr>
        <w:t>:00 PM</w:t>
      </w:r>
    </w:p>
    <w:p w14:paraId="4B13AAB8" w14:textId="5C099D4B" w:rsidR="003171EF" w:rsidRPr="0062364D" w:rsidRDefault="00E24647">
      <w:pPr>
        <w:pStyle w:val="Body"/>
        <w:jc w:val="center"/>
        <w:rPr>
          <w:rFonts w:ascii="Calibri" w:hAnsi="Calibri" w:cs="Calibri"/>
          <w:b/>
          <w:bCs/>
        </w:rPr>
      </w:pPr>
      <w:r w:rsidRPr="0062364D">
        <w:rPr>
          <w:rFonts w:ascii="Calibri" w:hAnsi="Calibri" w:cs="Calibri"/>
          <w:b/>
          <w:bCs/>
        </w:rPr>
        <w:t>Good Friday Service</w:t>
      </w:r>
    </w:p>
    <w:p w14:paraId="40A1942E" w14:textId="77777777" w:rsidR="00E24647" w:rsidRPr="0062364D" w:rsidRDefault="00E24647">
      <w:pPr>
        <w:pStyle w:val="Body"/>
        <w:jc w:val="center"/>
        <w:rPr>
          <w:rFonts w:ascii="Calibri" w:hAnsi="Calibri" w:cs="Calibri"/>
          <w:b/>
          <w:bCs/>
        </w:rPr>
      </w:pPr>
    </w:p>
    <w:p w14:paraId="4C892E3C" w14:textId="64FA17A0" w:rsidR="005726CA" w:rsidRPr="0062364D" w:rsidRDefault="00D919FA" w:rsidP="005726CA">
      <w:pPr>
        <w:pStyle w:val="Body"/>
        <w:jc w:val="center"/>
        <w:rPr>
          <w:rFonts w:ascii="Calibri" w:hAnsi="Calibri" w:cs="Calibri"/>
          <w:b/>
          <w:u w:val="single"/>
        </w:rPr>
      </w:pPr>
      <w:r w:rsidRPr="0062364D">
        <w:rPr>
          <w:rFonts w:ascii="Calibri" w:hAnsi="Calibri" w:cs="Calibri"/>
          <w:b/>
          <w:u w:val="single"/>
        </w:rPr>
        <w:t xml:space="preserve">WE </w:t>
      </w:r>
      <w:r w:rsidR="00051715" w:rsidRPr="0062364D">
        <w:rPr>
          <w:rFonts w:ascii="Calibri" w:hAnsi="Calibri" w:cs="Calibri"/>
          <w:b/>
          <w:u w:val="single"/>
        </w:rPr>
        <w:t xml:space="preserve">COME TO WORSHIP </w:t>
      </w:r>
      <w:r w:rsidR="009207AB" w:rsidRPr="0062364D">
        <w:rPr>
          <w:rFonts w:ascii="Calibri" w:hAnsi="Calibri" w:cs="Calibri"/>
          <w:b/>
          <w:u w:val="single"/>
        </w:rPr>
        <w:t>CHRIST</w:t>
      </w:r>
    </w:p>
    <w:p w14:paraId="45BF8206" w14:textId="77777777" w:rsidR="00D919FA" w:rsidRPr="0062364D" w:rsidRDefault="00D919FA">
      <w:pPr>
        <w:pStyle w:val="Body"/>
        <w:rPr>
          <w:rFonts w:ascii="Calibri" w:hAnsi="Calibri" w:cs="Calibri"/>
          <w:bCs/>
          <w:u w:val="single"/>
        </w:rPr>
      </w:pPr>
    </w:p>
    <w:p w14:paraId="5EEBEBEE" w14:textId="77777777" w:rsidR="009B3AAE" w:rsidRPr="0062364D" w:rsidRDefault="00FF4CAF">
      <w:pPr>
        <w:pStyle w:val="Body"/>
        <w:rPr>
          <w:rFonts w:ascii="Calibri" w:hAnsi="Calibri" w:cs="Calibri"/>
        </w:rPr>
      </w:pPr>
      <w:r w:rsidRPr="0062364D">
        <w:rPr>
          <w:rFonts w:ascii="Calibri" w:hAnsi="Calibri" w:cs="Calibri"/>
        </w:rPr>
        <w:t xml:space="preserve">Prelude </w:t>
      </w:r>
      <w:r w:rsidR="00AA277F" w:rsidRPr="0062364D">
        <w:rPr>
          <w:rFonts w:ascii="Calibri" w:hAnsi="Calibri" w:cs="Calibri"/>
        </w:rPr>
        <w:t xml:space="preserve">and </w:t>
      </w:r>
      <w:r w:rsidRPr="0062364D">
        <w:rPr>
          <w:rFonts w:ascii="Calibri" w:hAnsi="Calibri" w:cs="Calibri"/>
        </w:rPr>
        <w:t xml:space="preserve">Welcome </w:t>
      </w:r>
    </w:p>
    <w:p w14:paraId="1BC6FBCE" w14:textId="3F18BDDE" w:rsidR="003171EF" w:rsidRPr="0062364D" w:rsidRDefault="00AA277F">
      <w:pPr>
        <w:pStyle w:val="Body"/>
        <w:rPr>
          <w:rFonts w:ascii="Calibri" w:hAnsi="Calibri" w:cs="Calibri"/>
          <w:i/>
        </w:rPr>
      </w:pPr>
      <w:r w:rsidRPr="0062364D">
        <w:rPr>
          <w:rFonts w:ascii="Calibri" w:hAnsi="Calibri" w:cs="Calibri"/>
        </w:rPr>
        <w:t>*</w:t>
      </w:r>
      <w:r w:rsidR="00FF4CAF" w:rsidRPr="0062364D">
        <w:rPr>
          <w:rFonts w:ascii="Calibri" w:hAnsi="Calibri" w:cs="Calibri"/>
        </w:rPr>
        <w:t>Call to Worship</w:t>
      </w:r>
    </w:p>
    <w:p w14:paraId="3BB6C85B" w14:textId="77777777" w:rsidR="00C60F53" w:rsidRPr="0062364D" w:rsidRDefault="00C60F53" w:rsidP="00C60F53">
      <w:pPr>
        <w:pStyle w:val="Body"/>
        <w:rPr>
          <w:rFonts w:ascii="Calibri" w:hAnsi="Calibri" w:cs="Calibri"/>
        </w:rPr>
      </w:pPr>
      <w:r w:rsidRPr="0062364D">
        <w:rPr>
          <w:rFonts w:ascii="Calibri" w:hAnsi="Calibri" w:cs="Calibri"/>
        </w:rPr>
        <w:t>*Opening of Worship</w:t>
      </w:r>
    </w:p>
    <w:p w14:paraId="0FD2C23F" w14:textId="0A73B80C" w:rsidR="00763F88" w:rsidRPr="0062364D" w:rsidRDefault="003F2DBC" w:rsidP="002408C2">
      <w:pPr>
        <w:pStyle w:val="Body"/>
        <w:ind w:firstLine="720"/>
        <w:rPr>
          <w:rFonts w:ascii="Calibri" w:hAnsi="Calibri" w:cs="Calibri"/>
        </w:rPr>
      </w:pPr>
      <w:r w:rsidRPr="0062364D">
        <w:rPr>
          <w:rFonts w:ascii="Calibri" w:hAnsi="Calibri" w:cs="Calibri"/>
          <w:iCs/>
        </w:rPr>
        <w:t>HWC #185 vs. 1, 3—</w:t>
      </w:r>
      <w:r w:rsidRPr="0062364D">
        <w:rPr>
          <w:rFonts w:ascii="Calibri" w:hAnsi="Calibri" w:cs="Calibri"/>
          <w:i/>
          <w:iCs/>
        </w:rPr>
        <w:t>When I Survey the Wondrous Cross</w:t>
      </w:r>
    </w:p>
    <w:p w14:paraId="2F62E630" w14:textId="77777777" w:rsidR="00763F88" w:rsidRPr="0062364D" w:rsidRDefault="00763F88" w:rsidP="002408C2">
      <w:pPr>
        <w:pStyle w:val="Body"/>
        <w:ind w:firstLine="720"/>
        <w:rPr>
          <w:rFonts w:ascii="Calibri" w:hAnsi="Calibri" w:cs="Calibri"/>
        </w:rPr>
      </w:pPr>
    </w:p>
    <w:p w14:paraId="12BAF54D" w14:textId="57128040" w:rsidR="00AA277F" w:rsidRPr="0062364D" w:rsidRDefault="00D919FA" w:rsidP="006F77B1">
      <w:pPr>
        <w:pStyle w:val="Body"/>
        <w:jc w:val="center"/>
        <w:rPr>
          <w:rFonts w:ascii="Calibri" w:hAnsi="Calibri" w:cs="Calibri"/>
          <w:b/>
          <w:u w:val="single"/>
        </w:rPr>
      </w:pPr>
      <w:r w:rsidRPr="0062364D">
        <w:rPr>
          <w:rFonts w:ascii="Calibri" w:hAnsi="Calibri" w:cs="Calibri"/>
          <w:b/>
          <w:u w:val="single"/>
        </w:rPr>
        <w:t xml:space="preserve">WE </w:t>
      </w:r>
      <w:r w:rsidR="009207AB" w:rsidRPr="0062364D">
        <w:rPr>
          <w:rFonts w:ascii="Calibri" w:hAnsi="Calibri" w:cs="Calibri"/>
          <w:b/>
          <w:u w:val="single"/>
        </w:rPr>
        <w:t xml:space="preserve">REMEMBER </w:t>
      </w:r>
      <w:r w:rsidR="00051715" w:rsidRPr="0062364D">
        <w:rPr>
          <w:rFonts w:ascii="Calibri" w:hAnsi="Calibri" w:cs="Calibri"/>
          <w:b/>
          <w:u w:val="single"/>
        </w:rPr>
        <w:t>THE SEVEN LAST WORDS OF CHRIST</w:t>
      </w:r>
    </w:p>
    <w:p w14:paraId="420BDFAE" w14:textId="77777777" w:rsidR="00AC2B49" w:rsidRPr="0062364D" w:rsidRDefault="00AC2B49" w:rsidP="00763F88">
      <w:pPr>
        <w:pStyle w:val="Body"/>
        <w:rPr>
          <w:rFonts w:ascii="Calibri" w:hAnsi="Calibri" w:cs="Calibri"/>
          <w:iCs/>
          <w:u w:val="single"/>
        </w:rPr>
      </w:pPr>
    </w:p>
    <w:p w14:paraId="0544736F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First Word: Luke 23:32-34</w:t>
      </w:r>
    </w:p>
    <w:p w14:paraId="2E0D1AB4" w14:textId="77777777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PH #386 vs. 1, 2—</w:t>
      </w:r>
      <w:r w:rsidRPr="0062364D">
        <w:rPr>
          <w:rFonts w:ascii="Calibri" w:hAnsi="Calibri" w:cs="Calibri"/>
          <w:i/>
          <w:iCs/>
        </w:rPr>
        <w:t>Ah, Holy Jesus, How Have You Offended</w:t>
      </w:r>
    </w:p>
    <w:p w14:paraId="47C639C4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</w:p>
    <w:p w14:paraId="1AA2EDE5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Second Word: Luke 23:38-43</w:t>
      </w:r>
    </w:p>
    <w:p w14:paraId="778D2DEC" w14:textId="77777777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PH #385 vs. 1, 2—</w:t>
      </w:r>
      <w:r w:rsidRPr="0062364D">
        <w:rPr>
          <w:rFonts w:ascii="Calibri" w:hAnsi="Calibri" w:cs="Calibri"/>
          <w:i/>
          <w:iCs/>
        </w:rPr>
        <w:t>Alas! And Did My Savior Bleed</w:t>
      </w:r>
    </w:p>
    <w:p w14:paraId="7E27BEBA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</w:p>
    <w:p w14:paraId="55CCD97C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Third Word:  John 19:25-27</w:t>
      </w:r>
    </w:p>
    <w:p w14:paraId="2EC043E3" w14:textId="00D24B9D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*HWC #385 vs. 1, 2, 3—</w:t>
      </w:r>
      <w:r w:rsidRPr="0062364D">
        <w:rPr>
          <w:rFonts w:ascii="Calibri" w:hAnsi="Calibri" w:cs="Calibri"/>
          <w:i/>
          <w:iCs/>
        </w:rPr>
        <w:t>Near the Cross</w:t>
      </w:r>
    </w:p>
    <w:p w14:paraId="20F92D24" w14:textId="77777777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</w:p>
    <w:p w14:paraId="1245711B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Fourth Word: Mark 15:33-34</w:t>
      </w:r>
    </w:p>
    <w:p w14:paraId="0D10E70A" w14:textId="77777777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PH #383 vs. 1, 2—</w:t>
      </w:r>
      <w:r w:rsidRPr="0062364D">
        <w:rPr>
          <w:rFonts w:ascii="Calibri" w:hAnsi="Calibri" w:cs="Calibri"/>
          <w:i/>
          <w:iCs/>
        </w:rPr>
        <w:t>O Sacred Head, Now Wounded</w:t>
      </w:r>
    </w:p>
    <w:p w14:paraId="5C7C1005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</w:p>
    <w:p w14:paraId="1E7F8229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Fifth Word: John 19:28-30</w:t>
      </w:r>
    </w:p>
    <w:p w14:paraId="1CB1196A" w14:textId="77777777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HWC #181 vs. 1, 2—</w:t>
      </w:r>
      <w:r w:rsidRPr="0062364D">
        <w:rPr>
          <w:rFonts w:ascii="Calibri" w:hAnsi="Calibri" w:cs="Calibri"/>
          <w:i/>
          <w:iCs/>
        </w:rPr>
        <w:t>Were You There?</w:t>
      </w:r>
      <w:bookmarkStart w:id="0" w:name="_GoBack"/>
      <w:bookmarkEnd w:id="0"/>
    </w:p>
    <w:p w14:paraId="5128CC07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</w:p>
    <w:p w14:paraId="2527FE30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Sixth Word: John 19:30</w:t>
      </w:r>
    </w:p>
    <w:p w14:paraId="0A4F4285" w14:textId="3F7DE0ED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ab/>
        <w:t>PH #482 vs. 1, 2, 4—</w:t>
      </w:r>
      <w:r w:rsidR="0062364D" w:rsidRPr="0062364D">
        <w:rPr>
          <w:rFonts w:ascii="Calibri" w:hAnsi="Calibri" w:cs="Calibri"/>
          <w:i/>
          <w:iCs/>
        </w:rPr>
        <w:t>Man of Sorrows—What a Name</w:t>
      </w:r>
    </w:p>
    <w:p w14:paraId="1DB79BF2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</w:p>
    <w:p w14:paraId="27E64C29" w14:textId="77777777" w:rsidR="00720BA4" w:rsidRPr="0062364D" w:rsidRDefault="00720BA4" w:rsidP="00720BA4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The Seventh Word: Luke 23:44-46</w:t>
      </w:r>
    </w:p>
    <w:p w14:paraId="4904920B" w14:textId="1DA7ABA2" w:rsidR="00720BA4" w:rsidRPr="0062364D" w:rsidRDefault="00720BA4" w:rsidP="00720BA4">
      <w:pPr>
        <w:pStyle w:val="Body"/>
        <w:rPr>
          <w:rFonts w:ascii="Calibri" w:hAnsi="Calibri" w:cs="Calibri"/>
          <w:i/>
          <w:iCs/>
        </w:rPr>
      </w:pPr>
      <w:r w:rsidRPr="0062364D">
        <w:rPr>
          <w:rFonts w:ascii="Calibri" w:hAnsi="Calibri" w:cs="Calibri"/>
          <w:iCs/>
        </w:rPr>
        <w:tab/>
        <w:t>*HWC #206—</w:t>
      </w:r>
      <w:r w:rsidRPr="0062364D">
        <w:rPr>
          <w:rFonts w:ascii="Calibri" w:hAnsi="Calibri" w:cs="Calibri"/>
          <w:i/>
          <w:iCs/>
        </w:rPr>
        <w:t>There is a Redeemer</w:t>
      </w:r>
    </w:p>
    <w:p w14:paraId="7567DD98" w14:textId="77777777" w:rsidR="00763F88" w:rsidRPr="0062364D" w:rsidRDefault="00763F88" w:rsidP="009B3AAE">
      <w:pPr>
        <w:pStyle w:val="Body"/>
        <w:rPr>
          <w:rFonts w:ascii="Calibri" w:hAnsi="Calibri" w:cs="Calibri"/>
          <w:iCs/>
        </w:rPr>
      </w:pPr>
    </w:p>
    <w:p w14:paraId="567B9C0B" w14:textId="036BAE18" w:rsidR="00763F88" w:rsidRPr="0062364D" w:rsidRDefault="00D82744" w:rsidP="003E021B">
      <w:pPr>
        <w:pStyle w:val="Body"/>
        <w:jc w:val="center"/>
        <w:rPr>
          <w:rFonts w:ascii="Calibri" w:hAnsi="Calibri" w:cs="Calibri"/>
          <w:b/>
          <w:u w:val="single"/>
        </w:rPr>
      </w:pPr>
      <w:r w:rsidRPr="0062364D">
        <w:rPr>
          <w:rFonts w:ascii="Calibri" w:hAnsi="Calibri" w:cs="Calibri"/>
          <w:b/>
          <w:u w:val="single"/>
        </w:rPr>
        <w:t xml:space="preserve">WE LEARN FROM </w:t>
      </w:r>
      <w:r w:rsidR="00051715" w:rsidRPr="0062364D">
        <w:rPr>
          <w:rFonts w:ascii="Calibri" w:hAnsi="Calibri" w:cs="Calibri"/>
          <w:b/>
          <w:u w:val="single"/>
        </w:rPr>
        <w:t>THE WORD OF</w:t>
      </w:r>
      <w:r w:rsidRPr="0062364D">
        <w:rPr>
          <w:rFonts w:ascii="Calibri" w:hAnsi="Calibri" w:cs="Calibri"/>
          <w:b/>
          <w:u w:val="single"/>
        </w:rPr>
        <w:t xml:space="preserve"> CHRIST</w:t>
      </w:r>
    </w:p>
    <w:p w14:paraId="55028F02" w14:textId="77777777" w:rsidR="003E021B" w:rsidRPr="0062364D" w:rsidRDefault="003E021B" w:rsidP="003E021B">
      <w:pPr>
        <w:pStyle w:val="Body"/>
        <w:jc w:val="center"/>
        <w:rPr>
          <w:rFonts w:ascii="Calibri" w:hAnsi="Calibri" w:cs="Calibri"/>
          <w:b/>
          <w:u w:val="single"/>
        </w:rPr>
      </w:pPr>
    </w:p>
    <w:p w14:paraId="5C90FEA9" w14:textId="2080CDD3" w:rsidR="00FE0699" w:rsidRPr="0062364D" w:rsidRDefault="008A226B" w:rsidP="009B3AAE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Scripture:</w:t>
      </w:r>
      <w:r w:rsidRPr="0062364D">
        <w:rPr>
          <w:rFonts w:ascii="Calibri" w:hAnsi="Calibri" w:cs="Calibri"/>
          <w:iCs/>
        </w:rPr>
        <w:tab/>
      </w:r>
      <w:r w:rsidR="00051715" w:rsidRPr="0062364D">
        <w:rPr>
          <w:rFonts w:ascii="Calibri" w:hAnsi="Calibri" w:cs="Calibri"/>
          <w:iCs/>
        </w:rPr>
        <w:t>Mark 15:33-39</w:t>
      </w:r>
    </w:p>
    <w:p w14:paraId="41867B2D" w14:textId="77777777" w:rsidR="00FE0699" w:rsidRPr="0062364D" w:rsidRDefault="00FE0699" w:rsidP="009B3AAE">
      <w:pPr>
        <w:pStyle w:val="Body"/>
        <w:rPr>
          <w:rFonts w:ascii="Calibri" w:hAnsi="Calibri" w:cs="Calibri"/>
          <w:iCs/>
          <w:sz w:val="20"/>
          <w:szCs w:val="20"/>
        </w:rPr>
      </w:pPr>
    </w:p>
    <w:p w14:paraId="5A642B64" w14:textId="4B9BFF4C" w:rsidR="000E0B7C" w:rsidRPr="0062364D" w:rsidRDefault="009B3AAE" w:rsidP="00763F88">
      <w:pPr>
        <w:pStyle w:val="Body"/>
        <w:rPr>
          <w:rFonts w:ascii="Calibri" w:hAnsi="Calibri" w:cs="Calibri"/>
          <w:b/>
          <w:i/>
          <w:iCs/>
        </w:rPr>
      </w:pPr>
      <w:r w:rsidRPr="0062364D">
        <w:rPr>
          <w:rFonts w:ascii="Calibri" w:hAnsi="Calibri" w:cs="Calibri"/>
          <w:iCs/>
        </w:rPr>
        <w:t>Message</w:t>
      </w:r>
      <w:r w:rsidR="00FE0699" w:rsidRPr="0062364D">
        <w:rPr>
          <w:rFonts w:ascii="Calibri" w:hAnsi="Calibri" w:cs="Calibri"/>
          <w:iCs/>
        </w:rPr>
        <w:tab/>
      </w:r>
      <w:proofErr w:type="gramStart"/>
      <w:r w:rsidR="007F5BF3" w:rsidRPr="0062364D">
        <w:rPr>
          <w:rFonts w:ascii="Calibri" w:hAnsi="Calibri" w:cs="Calibri"/>
          <w:b/>
          <w:i/>
          <w:iCs/>
        </w:rPr>
        <w:t>The</w:t>
      </w:r>
      <w:proofErr w:type="gramEnd"/>
      <w:r w:rsidR="007F5BF3" w:rsidRPr="0062364D">
        <w:rPr>
          <w:rFonts w:ascii="Calibri" w:hAnsi="Calibri" w:cs="Calibri"/>
          <w:b/>
          <w:i/>
          <w:iCs/>
        </w:rPr>
        <w:t xml:space="preserve"> Only Explanation of the Cross</w:t>
      </w:r>
    </w:p>
    <w:p w14:paraId="4FE19144" w14:textId="77777777" w:rsidR="009B3AAE" w:rsidRPr="0062364D" w:rsidRDefault="009B3AAE" w:rsidP="009B3AAE">
      <w:pPr>
        <w:pStyle w:val="Body"/>
        <w:rPr>
          <w:rFonts w:ascii="Calibri" w:hAnsi="Calibri" w:cs="Calibri"/>
          <w:iCs/>
          <w:sz w:val="20"/>
          <w:szCs w:val="20"/>
        </w:rPr>
      </w:pPr>
    </w:p>
    <w:p w14:paraId="1B8EB3CC" w14:textId="77777777" w:rsidR="009B3AAE" w:rsidRPr="0062364D" w:rsidRDefault="009B3AAE" w:rsidP="009B3AAE">
      <w:pPr>
        <w:pStyle w:val="Body"/>
        <w:rPr>
          <w:rFonts w:ascii="Calibri" w:hAnsi="Calibri" w:cs="Calibri"/>
          <w:iCs/>
        </w:rPr>
      </w:pPr>
      <w:r w:rsidRPr="0062364D">
        <w:rPr>
          <w:rFonts w:ascii="Calibri" w:hAnsi="Calibri" w:cs="Calibri"/>
          <w:iCs/>
        </w:rPr>
        <w:t>Prayer of Application</w:t>
      </w:r>
    </w:p>
    <w:p w14:paraId="4C9467A2" w14:textId="77777777" w:rsidR="006E1A08" w:rsidRPr="0062364D" w:rsidRDefault="006E1A08" w:rsidP="00FE0699">
      <w:pPr>
        <w:pStyle w:val="Body"/>
        <w:rPr>
          <w:rFonts w:ascii="Calibri" w:hAnsi="Calibri" w:cs="Calibri"/>
          <w:sz w:val="20"/>
          <w:szCs w:val="20"/>
        </w:rPr>
      </w:pPr>
    </w:p>
    <w:p w14:paraId="0604BF2E" w14:textId="23962D23" w:rsidR="000E0B7C" w:rsidRPr="0062364D" w:rsidRDefault="00786846" w:rsidP="00FE0699">
      <w:pPr>
        <w:pStyle w:val="Body"/>
        <w:rPr>
          <w:rFonts w:ascii="Calibri" w:hAnsi="Calibri" w:cs="Calibri"/>
        </w:rPr>
      </w:pPr>
      <w:r w:rsidRPr="0062364D">
        <w:rPr>
          <w:rFonts w:ascii="Calibri" w:hAnsi="Calibri" w:cs="Calibri"/>
        </w:rPr>
        <w:t>Hymn of Application</w:t>
      </w:r>
    </w:p>
    <w:p w14:paraId="6FD9521B" w14:textId="5F0D98B3" w:rsidR="000E0B7C" w:rsidRPr="0062364D" w:rsidRDefault="00786846" w:rsidP="003349FE">
      <w:pPr>
        <w:pStyle w:val="Body"/>
        <w:rPr>
          <w:rFonts w:ascii="Calibri" w:hAnsi="Calibri" w:cs="Calibri"/>
          <w:i/>
          <w:color w:val="FF0000"/>
        </w:rPr>
      </w:pPr>
      <w:r w:rsidRPr="0062364D">
        <w:rPr>
          <w:rFonts w:ascii="Calibri" w:hAnsi="Calibri" w:cs="Calibri"/>
        </w:rPr>
        <w:tab/>
      </w:r>
      <w:r w:rsidRPr="0062364D">
        <w:rPr>
          <w:rFonts w:ascii="Calibri" w:hAnsi="Calibri" w:cs="Calibri"/>
          <w:color w:val="auto"/>
        </w:rPr>
        <w:t xml:space="preserve"> </w:t>
      </w:r>
      <w:r w:rsidR="00C941F9" w:rsidRPr="0062364D">
        <w:rPr>
          <w:rFonts w:ascii="Calibri" w:hAnsi="Calibri" w:cs="Calibri"/>
          <w:color w:val="auto"/>
        </w:rPr>
        <w:t>*</w:t>
      </w:r>
      <w:r w:rsidR="003F2DBC" w:rsidRPr="0062364D">
        <w:rPr>
          <w:rFonts w:ascii="Calibri" w:hAnsi="Calibri" w:cs="Calibri"/>
          <w:color w:val="auto"/>
        </w:rPr>
        <w:t xml:space="preserve">HWC #177 </w:t>
      </w:r>
      <w:r w:rsidR="00F42BB7" w:rsidRPr="0062364D">
        <w:rPr>
          <w:rFonts w:ascii="Calibri" w:hAnsi="Calibri" w:cs="Calibri"/>
          <w:color w:val="auto"/>
        </w:rPr>
        <w:t xml:space="preserve">vs. </w:t>
      </w:r>
      <w:r w:rsidR="003F2DBC" w:rsidRPr="0062364D">
        <w:rPr>
          <w:rFonts w:ascii="Calibri" w:hAnsi="Calibri" w:cs="Calibri"/>
          <w:color w:val="auto"/>
        </w:rPr>
        <w:t>1, 3—</w:t>
      </w:r>
      <w:r w:rsidR="003F2DBC" w:rsidRPr="0062364D">
        <w:rPr>
          <w:rFonts w:ascii="Calibri" w:hAnsi="Calibri" w:cs="Calibri"/>
          <w:i/>
          <w:color w:val="auto"/>
        </w:rPr>
        <w:t>What Wondrous Love is This</w:t>
      </w:r>
    </w:p>
    <w:p w14:paraId="2E8B7A69" w14:textId="77777777" w:rsidR="00165E58" w:rsidRPr="0062364D" w:rsidRDefault="00165E58" w:rsidP="003349FE">
      <w:pPr>
        <w:pStyle w:val="Body"/>
        <w:rPr>
          <w:rFonts w:ascii="Calibri" w:hAnsi="Calibri" w:cs="Calibri"/>
        </w:rPr>
      </w:pPr>
    </w:p>
    <w:p w14:paraId="3D899D3F" w14:textId="77777777" w:rsidR="00165E58" w:rsidRPr="0062364D" w:rsidRDefault="00165E58" w:rsidP="00165E58">
      <w:pPr>
        <w:pStyle w:val="Body"/>
        <w:jc w:val="center"/>
        <w:rPr>
          <w:rFonts w:ascii="Calibri" w:hAnsi="Calibri" w:cs="Calibri"/>
          <w:b/>
          <w:u w:val="single"/>
        </w:rPr>
      </w:pPr>
      <w:r w:rsidRPr="0062364D">
        <w:rPr>
          <w:rFonts w:ascii="Calibri" w:hAnsi="Calibri" w:cs="Calibri"/>
          <w:b/>
          <w:u w:val="single"/>
        </w:rPr>
        <w:t>WE COMMUNE WITH CHRIST</w:t>
      </w:r>
    </w:p>
    <w:p w14:paraId="63624137" w14:textId="77777777" w:rsidR="00165E58" w:rsidRPr="0062364D" w:rsidRDefault="00165E58" w:rsidP="00165E58">
      <w:pPr>
        <w:pStyle w:val="Body"/>
        <w:jc w:val="center"/>
        <w:rPr>
          <w:rFonts w:ascii="Calibri" w:hAnsi="Calibri" w:cs="Calibri"/>
          <w:u w:val="single"/>
        </w:rPr>
      </w:pPr>
    </w:p>
    <w:p w14:paraId="4B6CD82F" w14:textId="77777777" w:rsidR="00165E58" w:rsidRPr="0062364D" w:rsidRDefault="00165E58" w:rsidP="00165E58">
      <w:pPr>
        <w:pStyle w:val="Body"/>
        <w:rPr>
          <w:rFonts w:ascii="Calibri" w:hAnsi="Calibri" w:cs="Calibri"/>
        </w:rPr>
      </w:pPr>
      <w:r w:rsidRPr="0062364D">
        <w:rPr>
          <w:rFonts w:ascii="Calibri" w:hAnsi="Calibri" w:cs="Calibri"/>
        </w:rPr>
        <w:t xml:space="preserve">Lord’s Supper </w:t>
      </w:r>
    </w:p>
    <w:p w14:paraId="29AE70EC" w14:textId="77777777" w:rsidR="00165E58" w:rsidRPr="0062364D" w:rsidRDefault="00165E58" w:rsidP="00165E58">
      <w:pPr>
        <w:pStyle w:val="Body"/>
        <w:ind w:firstLine="720"/>
        <w:rPr>
          <w:rFonts w:ascii="Calibri" w:hAnsi="Calibri" w:cs="Calibri"/>
        </w:rPr>
      </w:pPr>
      <w:r w:rsidRPr="0062364D">
        <w:rPr>
          <w:rFonts w:ascii="Calibri" w:hAnsi="Calibri" w:cs="Calibri"/>
        </w:rPr>
        <w:t xml:space="preserve">Distribution of the Bread </w:t>
      </w:r>
    </w:p>
    <w:p w14:paraId="242ECC27" w14:textId="77777777" w:rsidR="00165E58" w:rsidRPr="0062364D" w:rsidRDefault="00165E58" w:rsidP="00165E58">
      <w:pPr>
        <w:pStyle w:val="Body"/>
        <w:rPr>
          <w:rFonts w:ascii="Calibri" w:hAnsi="Calibri" w:cs="Calibri"/>
          <w:i/>
        </w:rPr>
      </w:pPr>
      <w:r w:rsidRPr="0062364D">
        <w:rPr>
          <w:rFonts w:ascii="Calibri" w:hAnsi="Calibri" w:cs="Calibri"/>
        </w:rPr>
        <w:tab/>
      </w:r>
      <w:r w:rsidRPr="0062364D">
        <w:rPr>
          <w:rFonts w:ascii="Calibri" w:hAnsi="Calibri" w:cs="Calibri"/>
        </w:rPr>
        <w:tab/>
        <w:t>Ministry of Music—</w:t>
      </w:r>
      <w:r w:rsidRPr="0062364D">
        <w:rPr>
          <w:rFonts w:ascii="Calibri" w:hAnsi="Calibri" w:cs="Calibri"/>
          <w:i/>
        </w:rPr>
        <w:t>Behold the Lamb (vs. 1, 2)</w:t>
      </w:r>
    </w:p>
    <w:p w14:paraId="325AB369" w14:textId="77777777" w:rsidR="00165E58" w:rsidRPr="0062364D" w:rsidRDefault="00165E58" w:rsidP="00165E58">
      <w:pPr>
        <w:pStyle w:val="Body"/>
        <w:rPr>
          <w:rFonts w:ascii="Calibri" w:hAnsi="Calibri" w:cs="Calibri"/>
          <w:i/>
        </w:rPr>
      </w:pPr>
    </w:p>
    <w:p w14:paraId="5CA1824F" w14:textId="77777777" w:rsidR="00165E58" w:rsidRPr="0062364D" w:rsidRDefault="00165E58" w:rsidP="00165E58">
      <w:pPr>
        <w:pStyle w:val="Body"/>
        <w:ind w:firstLine="720"/>
        <w:rPr>
          <w:rFonts w:ascii="Calibri" w:hAnsi="Calibri" w:cs="Calibri"/>
        </w:rPr>
      </w:pPr>
      <w:r w:rsidRPr="0062364D">
        <w:rPr>
          <w:rFonts w:ascii="Calibri" w:hAnsi="Calibri" w:cs="Calibri"/>
        </w:rPr>
        <w:t>Distribution of the Cup</w:t>
      </w:r>
    </w:p>
    <w:p w14:paraId="37E3E9B5" w14:textId="27CE0539" w:rsidR="00165E58" w:rsidRPr="0062364D" w:rsidRDefault="00165E58" w:rsidP="003349FE">
      <w:pPr>
        <w:pStyle w:val="Body"/>
        <w:rPr>
          <w:rFonts w:ascii="Calibri" w:hAnsi="Calibri" w:cs="Calibri"/>
          <w:i/>
        </w:rPr>
      </w:pPr>
      <w:r w:rsidRPr="0062364D">
        <w:rPr>
          <w:rFonts w:ascii="Calibri" w:hAnsi="Calibri" w:cs="Calibri"/>
          <w:i/>
        </w:rPr>
        <w:tab/>
      </w:r>
      <w:r w:rsidRPr="0062364D">
        <w:rPr>
          <w:rFonts w:ascii="Calibri" w:hAnsi="Calibri" w:cs="Calibri"/>
          <w:i/>
        </w:rPr>
        <w:tab/>
      </w:r>
      <w:r w:rsidRPr="0062364D">
        <w:rPr>
          <w:rFonts w:ascii="Calibri" w:hAnsi="Calibri" w:cs="Calibri"/>
        </w:rPr>
        <w:t>Ministry of Music—</w:t>
      </w:r>
      <w:r w:rsidRPr="0062364D">
        <w:rPr>
          <w:rFonts w:ascii="Calibri" w:hAnsi="Calibri" w:cs="Calibri"/>
          <w:i/>
        </w:rPr>
        <w:t>Behold the Lamb (vs 3, 4)</w:t>
      </w:r>
    </w:p>
    <w:p w14:paraId="0F499F7E" w14:textId="77777777" w:rsidR="00786846" w:rsidRPr="0062364D" w:rsidRDefault="00786846" w:rsidP="003349FE">
      <w:pPr>
        <w:pStyle w:val="Body"/>
        <w:rPr>
          <w:rFonts w:ascii="Calibri" w:hAnsi="Calibri" w:cs="Calibri"/>
        </w:rPr>
      </w:pPr>
    </w:p>
    <w:p w14:paraId="70E45DCC" w14:textId="1B3D7545" w:rsidR="00786846" w:rsidRPr="0062364D" w:rsidRDefault="00786846" w:rsidP="00786846">
      <w:pPr>
        <w:pStyle w:val="Body"/>
        <w:jc w:val="center"/>
        <w:rPr>
          <w:rFonts w:ascii="Calibri" w:hAnsi="Calibri" w:cs="Calibri"/>
          <w:b/>
          <w:u w:val="single"/>
        </w:rPr>
      </w:pPr>
      <w:r w:rsidRPr="0062364D">
        <w:rPr>
          <w:rFonts w:ascii="Calibri" w:hAnsi="Calibri" w:cs="Calibri"/>
          <w:b/>
          <w:u w:val="single"/>
        </w:rPr>
        <w:t xml:space="preserve">WE </w:t>
      </w:r>
      <w:r w:rsidR="00051715" w:rsidRPr="0062364D">
        <w:rPr>
          <w:rFonts w:ascii="Calibri" w:hAnsi="Calibri" w:cs="Calibri"/>
          <w:b/>
          <w:u w:val="single"/>
        </w:rPr>
        <w:t xml:space="preserve">GO TO LOVE AND SERVE </w:t>
      </w:r>
      <w:r w:rsidRPr="0062364D">
        <w:rPr>
          <w:rFonts w:ascii="Calibri" w:hAnsi="Calibri" w:cs="Calibri"/>
          <w:b/>
          <w:u w:val="single"/>
        </w:rPr>
        <w:t>CHRIST</w:t>
      </w:r>
    </w:p>
    <w:p w14:paraId="03EF5B2A" w14:textId="77777777" w:rsidR="00786846" w:rsidRPr="0062364D" w:rsidRDefault="00786846" w:rsidP="003349FE">
      <w:pPr>
        <w:pStyle w:val="Body"/>
        <w:rPr>
          <w:rFonts w:ascii="Calibri" w:hAnsi="Calibri" w:cs="Calibri"/>
        </w:rPr>
      </w:pPr>
    </w:p>
    <w:p w14:paraId="61867AC5" w14:textId="426E981A" w:rsidR="000F6D1A" w:rsidRPr="0062364D" w:rsidRDefault="00D32B8A" w:rsidP="00AB57EC">
      <w:pPr>
        <w:pStyle w:val="Body"/>
        <w:rPr>
          <w:rFonts w:ascii="Calibri" w:hAnsi="Calibri" w:cs="Calibri"/>
          <w:bCs/>
        </w:rPr>
      </w:pPr>
      <w:r w:rsidRPr="0062364D">
        <w:rPr>
          <w:rFonts w:ascii="Calibri" w:hAnsi="Calibri" w:cs="Calibri"/>
          <w:bCs/>
        </w:rPr>
        <w:t>*</w:t>
      </w:r>
      <w:r w:rsidR="000F6D1A" w:rsidRPr="0062364D">
        <w:rPr>
          <w:rFonts w:ascii="Calibri" w:hAnsi="Calibri" w:cs="Calibri"/>
          <w:bCs/>
        </w:rPr>
        <w:t>Benediction</w:t>
      </w:r>
    </w:p>
    <w:p w14:paraId="75C87D16" w14:textId="09029083" w:rsidR="00D32B8A" w:rsidRPr="0062364D" w:rsidRDefault="000F6D1A" w:rsidP="00AB57EC">
      <w:pPr>
        <w:pStyle w:val="Body"/>
        <w:rPr>
          <w:rFonts w:ascii="Calibri" w:hAnsi="Calibri" w:cs="Calibri"/>
          <w:bCs/>
        </w:rPr>
      </w:pPr>
      <w:r w:rsidRPr="0062364D">
        <w:rPr>
          <w:rFonts w:ascii="Calibri" w:hAnsi="Calibri" w:cs="Calibri"/>
          <w:bCs/>
        </w:rPr>
        <w:t>*Moment of Silence</w:t>
      </w:r>
      <w:r w:rsidR="00786846" w:rsidRPr="0062364D">
        <w:rPr>
          <w:rFonts w:ascii="Calibri" w:hAnsi="Calibri" w:cs="Calibri"/>
          <w:bCs/>
        </w:rPr>
        <w:tab/>
      </w:r>
    </w:p>
    <w:p w14:paraId="5C90877A" w14:textId="13B799A9" w:rsidR="00A05DA7" w:rsidRPr="0062364D" w:rsidRDefault="00B23700" w:rsidP="00165E58">
      <w:pPr>
        <w:pStyle w:val="Body"/>
        <w:rPr>
          <w:rFonts w:ascii="Calibri" w:hAnsi="Calibri" w:cs="Calibri"/>
          <w:bCs/>
        </w:rPr>
      </w:pPr>
      <w:r w:rsidRPr="0062364D">
        <w:rPr>
          <w:rFonts w:ascii="Calibri" w:hAnsi="Calibri" w:cs="Calibri"/>
          <w:bCs/>
        </w:rPr>
        <w:t xml:space="preserve">*Postlude </w:t>
      </w:r>
    </w:p>
    <w:p w14:paraId="6A7CA293" w14:textId="77777777" w:rsidR="00763F88" w:rsidRPr="0062364D" w:rsidRDefault="00763F88" w:rsidP="00763F88">
      <w:pPr>
        <w:pStyle w:val="Body"/>
        <w:rPr>
          <w:rFonts w:ascii="Calibri" w:hAnsi="Calibri" w:cs="Calibri"/>
        </w:rPr>
      </w:pPr>
    </w:p>
    <w:p w14:paraId="2FAA2EF5" w14:textId="77777777" w:rsidR="003171EF" w:rsidRPr="0062364D" w:rsidRDefault="00FF4CAF">
      <w:pPr>
        <w:pStyle w:val="Heading4"/>
        <w:rPr>
          <w:rFonts w:ascii="Calibri" w:hAnsi="Calibri" w:cs="Calibri"/>
          <w:b/>
          <w:bCs/>
          <w:sz w:val="22"/>
          <w:szCs w:val="22"/>
        </w:rPr>
      </w:pPr>
      <w:r w:rsidRPr="0062364D">
        <w:rPr>
          <w:rFonts w:ascii="Calibri" w:hAnsi="Calibri" w:cs="Calibri"/>
          <w:b/>
          <w:bCs/>
          <w:sz w:val="22"/>
          <w:szCs w:val="22"/>
        </w:rPr>
        <w:t>Worship Participants</w:t>
      </w:r>
    </w:p>
    <w:p w14:paraId="2ED84C77" w14:textId="77777777" w:rsidR="003171EF" w:rsidRPr="0062364D" w:rsidRDefault="000E0B7C">
      <w:pPr>
        <w:pStyle w:val="Body"/>
        <w:rPr>
          <w:rFonts w:ascii="Calibri" w:hAnsi="Calibri" w:cs="Calibri"/>
          <w:sz w:val="22"/>
          <w:szCs w:val="22"/>
        </w:rPr>
      </w:pPr>
      <w:r w:rsidRPr="0062364D">
        <w:rPr>
          <w:rFonts w:ascii="Calibri" w:hAnsi="Calibri" w:cs="Calibri"/>
          <w:sz w:val="22"/>
          <w:szCs w:val="22"/>
        </w:rPr>
        <w:t>Worship Leader: Pastor Matt Riddle</w:t>
      </w:r>
    </w:p>
    <w:p w14:paraId="3AFA3471" w14:textId="1DB01FD7" w:rsidR="003171EF" w:rsidRPr="0062364D" w:rsidRDefault="00FF4CAF">
      <w:pPr>
        <w:pStyle w:val="Body"/>
        <w:rPr>
          <w:rFonts w:ascii="Calibri" w:hAnsi="Calibri" w:cs="Calibri"/>
          <w:sz w:val="22"/>
          <w:szCs w:val="22"/>
        </w:rPr>
      </w:pPr>
      <w:r w:rsidRPr="0062364D">
        <w:rPr>
          <w:rFonts w:ascii="Calibri" w:hAnsi="Calibri" w:cs="Calibri"/>
          <w:sz w:val="22"/>
          <w:szCs w:val="22"/>
        </w:rPr>
        <w:t>Organist:</w:t>
      </w:r>
      <w:r w:rsidR="00AC2B49" w:rsidRPr="0062364D">
        <w:rPr>
          <w:rFonts w:ascii="Calibri" w:hAnsi="Calibri" w:cs="Calibri"/>
          <w:sz w:val="22"/>
          <w:szCs w:val="22"/>
        </w:rPr>
        <w:t xml:space="preserve"> </w:t>
      </w:r>
      <w:r w:rsidR="00F455BD" w:rsidRPr="0062364D">
        <w:rPr>
          <w:rFonts w:ascii="Calibri" w:hAnsi="Calibri" w:cs="Calibri"/>
          <w:sz w:val="22"/>
          <w:szCs w:val="22"/>
        </w:rPr>
        <w:t>Bea Molendyk</w:t>
      </w:r>
    </w:p>
    <w:p w14:paraId="7491EFF9" w14:textId="08C242AA" w:rsidR="00F455BD" w:rsidRPr="0062364D" w:rsidRDefault="00F455BD">
      <w:pPr>
        <w:pStyle w:val="Body"/>
        <w:rPr>
          <w:rFonts w:ascii="Calibri" w:hAnsi="Calibri" w:cs="Calibri"/>
          <w:sz w:val="22"/>
          <w:szCs w:val="22"/>
        </w:rPr>
      </w:pPr>
      <w:r w:rsidRPr="0062364D">
        <w:rPr>
          <w:rFonts w:ascii="Calibri" w:hAnsi="Calibri" w:cs="Calibri"/>
          <w:sz w:val="22"/>
          <w:szCs w:val="22"/>
        </w:rPr>
        <w:t>Pianist: Brenda Molendyk</w:t>
      </w:r>
    </w:p>
    <w:p w14:paraId="2BBAAA45" w14:textId="2D6CD7A8" w:rsidR="0072237C" w:rsidRPr="0062364D" w:rsidRDefault="0072237C">
      <w:pPr>
        <w:pStyle w:val="Body"/>
        <w:rPr>
          <w:rFonts w:ascii="Calibri" w:hAnsi="Calibri" w:cs="Calibri"/>
          <w:sz w:val="22"/>
          <w:szCs w:val="22"/>
        </w:rPr>
      </w:pPr>
      <w:r w:rsidRPr="0062364D">
        <w:rPr>
          <w:rFonts w:ascii="Calibri" w:hAnsi="Calibri" w:cs="Calibri"/>
          <w:sz w:val="22"/>
          <w:szCs w:val="22"/>
        </w:rPr>
        <w:t xml:space="preserve">Ministry of Music: </w:t>
      </w:r>
      <w:r w:rsidR="00F455BD" w:rsidRPr="0062364D">
        <w:rPr>
          <w:rFonts w:ascii="Calibri" w:hAnsi="Calibri" w:cs="Calibri"/>
          <w:sz w:val="22"/>
          <w:szCs w:val="22"/>
        </w:rPr>
        <w:t>Pastor Matt Riddle, Tracey Riddle</w:t>
      </w:r>
      <w:r w:rsidR="006C4BD0" w:rsidRPr="0062364D">
        <w:rPr>
          <w:rFonts w:ascii="Calibri" w:hAnsi="Calibri" w:cs="Calibri"/>
          <w:sz w:val="22"/>
          <w:szCs w:val="22"/>
        </w:rPr>
        <w:t>, Kathryn Zeinstra</w:t>
      </w:r>
    </w:p>
    <w:p w14:paraId="4461C4F5" w14:textId="36C3071B" w:rsidR="00D70E05" w:rsidRPr="0062364D" w:rsidRDefault="0072237C" w:rsidP="00A05DA7">
      <w:pPr>
        <w:pStyle w:val="Body"/>
        <w:rPr>
          <w:rFonts w:ascii="Calibri" w:hAnsi="Calibri" w:cs="Calibri"/>
          <w:sz w:val="22"/>
          <w:szCs w:val="22"/>
        </w:rPr>
      </w:pPr>
      <w:r w:rsidRPr="0062364D">
        <w:rPr>
          <w:rFonts w:ascii="Calibri" w:hAnsi="Calibri" w:cs="Calibri"/>
          <w:sz w:val="22"/>
          <w:szCs w:val="22"/>
        </w:rPr>
        <w:t xml:space="preserve">Scripture Readers: </w:t>
      </w:r>
      <w:r w:rsidR="007C6EAB" w:rsidRPr="0062364D">
        <w:rPr>
          <w:rFonts w:ascii="Calibri" w:hAnsi="Calibri" w:cs="Calibri"/>
          <w:sz w:val="22"/>
          <w:szCs w:val="22"/>
        </w:rPr>
        <w:t>Brooke DeVries, Susan Downing, Bradley Gerritsma, Hannah Johnston, Keith Johnston, Andy Luster-Bartz, Gary Meeuwsen</w:t>
      </w:r>
    </w:p>
    <w:p w14:paraId="75CDBEEC" w14:textId="77777777" w:rsidR="00B23700" w:rsidRPr="0062364D" w:rsidRDefault="00B23700" w:rsidP="00A05DA7">
      <w:pPr>
        <w:pStyle w:val="Body"/>
        <w:rPr>
          <w:rFonts w:ascii="Calibri" w:hAnsi="Calibri" w:cs="Calibri"/>
          <w:sz w:val="22"/>
          <w:szCs w:val="22"/>
        </w:rPr>
      </w:pPr>
    </w:p>
    <w:p w14:paraId="71224E5B" w14:textId="77777777" w:rsidR="00B23700" w:rsidRPr="0062364D" w:rsidRDefault="00B23700" w:rsidP="00A05DA7">
      <w:pPr>
        <w:pStyle w:val="Body"/>
        <w:rPr>
          <w:rFonts w:ascii="Calibri" w:hAnsi="Calibri" w:cs="Calibri"/>
          <w:sz w:val="22"/>
          <w:szCs w:val="22"/>
        </w:rPr>
      </w:pPr>
    </w:p>
    <w:p w14:paraId="4C24E52E" w14:textId="77777777" w:rsidR="003171EF" w:rsidRPr="0062364D" w:rsidRDefault="00FF4CAF" w:rsidP="00AB57EC">
      <w:pPr>
        <w:pStyle w:val="Body"/>
        <w:ind w:left="4320" w:firstLine="720"/>
        <w:rPr>
          <w:rFonts w:ascii="Calibri" w:hAnsi="Calibri" w:cs="Calibri"/>
        </w:rPr>
      </w:pPr>
      <w:r w:rsidRPr="0062364D">
        <w:rPr>
          <w:rFonts w:ascii="Calibri" w:hAnsi="Calibri" w:cs="Calibri"/>
          <w:i/>
          <w:iCs/>
          <w:sz w:val="22"/>
          <w:szCs w:val="22"/>
        </w:rPr>
        <w:t>*Please Stand</w:t>
      </w:r>
    </w:p>
    <w:sectPr w:rsidR="003171EF" w:rsidRPr="0062364D" w:rsidSect="00ED1C5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06D5" w14:textId="77777777" w:rsidR="00025A6E" w:rsidRDefault="00025A6E">
      <w:r>
        <w:separator/>
      </w:r>
    </w:p>
  </w:endnote>
  <w:endnote w:type="continuationSeparator" w:id="0">
    <w:p w14:paraId="113B26FA" w14:textId="77777777" w:rsidR="00025A6E" w:rsidRDefault="000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2B4A" w14:textId="77777777" w:rsidR="000F6D1A" w:rsidRDefault="000F6D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71DE" w14:textId="77777777" w:rsidR="00025A6E" w:rsidRDefault="00025A6E">
      <w:r>
        <w:separator/>
      </w:r>
    </w:p>
  </w:footnote>
  <w:footnote w:type="continuationSeparator" w:id="0">
    <w:p w14:paraId="76BCB8F4" w14:textId="77777777" w:rsidR="00025A6E" w:rsidRDefault="0002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88A5" w14:textId="77777777" w:rsidR="000F6D1A" w:rsidRDefault="000F6D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1EF"/>
    <w:rsid w:val="00025A6E"/>
    <w:rsid w:val="00025E60"/>
    <w:rsid w:val="00051715"/>
    <w:rsid w:val="000E0B7C"/>
    <w:rsid w:val="000F6D1A"/>
    <w:rsid w:val="001225B4"/>
    <w:rsid w:val="001532CB"/>
    <w:rsid w:val="00165E58"/>
    <w:rsid w:val="001D4675"/>
    <w:rsid w:val="002116BD"/>
    <w:rsid w:val="00211D38"/>
    <w:rsid w:val="002408C2"/>
    <w:rsid w:val="00242164"/>
    <w:rsid w:val="002A4AC7"/>
    <w:rsid w:val="002E4D19"/>
    <w:rsid w:val="00313E28"/>
    <w:rsid w:val="003171EF"/>
    <w:rsid w:val="00326A5D"/>
    <w:rsid w:val="003349FE"/>
    <w:rsid w:val="00353CC9"/>
    <w:rsid w:val="00380DA8"/>
    <w:rsid w:val="003A1626"/>
    <w:rsid w:val="003A7152"/>
    <w:rsid w:val="003C06A7"/>
    <w:rsid w:val="003C2EF6"/>
    <w:rsid w:val="003E021B"/>
    <w:rsid w:val="003F0616"/>
    <w:rsid w:val="003F2DBC"/>
    <w:rsid w:val="00424F55"/>
    <w:rsid w:val="004728EF"/>
    <w:rsid w:val="00484073"/>
    <w:rsid w:val="00493373"/>
    <w:rsid w:val="004E42DC"/>
    <w:rsid w:val="004E6022"/>
    <w:rsid w:val="005726CA"/>
    <w:rsid w:val="005A28B4"/>
    <w:rsid w:val="00601879"/>
    <w:rsid w:val="00621F0F"/>
    <w:rsid w:val="0062364D"/>
    <w:rsid w:val="0066327E"/>
    <w:rsid w:val="006639A2"/>
    <w:rsid w:val="0066592F"/>
    <w:rsid w:val="006C4BD0"/>
    <w:rsid w:val="006E1A08"/>
    <w:rsid w:val="006F77B1"/>
    <w:rsid w:val="00707164"/>
    <w:rsid w:val="00720BA4"/>
    <w:rsid w:val="0072237C"/>
    <w:rsid w:val="00750430"/>
    <w:rsid w:val="00763F88"/>
    <w:rsid w:val="00786846"/>
    <w:rsid w:val="007C6EAB"/>
    <w:rsid w:val="007F5BF3"/>
    <w:rsid w:val="008001A1"/>
    <w:rsid w:val="0080542B"/>
    <w:rsid w:val="00830719"/>
    <w:rsid w:val="00851F51"/>
    <w:rsid w:val="00876C25"/>
    <w:rsid w:val="008A226B"/>
    <w:rsid w:val="008B385C"/>
    <w:rsid w:val="00905C1C"/>
    <w:rsid w:val="009207AB"/>
    <w:rsid w:val="00977BB8"/>
    <w:rsid w:val="009B3AAE"/>
    <w:rsid w:val="009C0732"/>
    <w:rsid w:val="00A05DA7"/>
    <w:rsid w:val="00A55E48"/>
    <w:rsid w:val="00A95174"/>
    <w:rsid w:val="00AA277F"/>
    <w:rsid w:val="00AB57EC"/>
    <w:rsid w:val="00AC2B49"/>
    <w:rsid w:val="00B23700"/>
    <w:rsid w:val="00B94B5F"/>
    <w:rsid w:val="00B95777"/>
    <w:rsid w:val="00BB379A"/>
    <w:rsid w:val="00BE4BE7"/>
    <w:rsid w:val="00C031E4"/>
    <w:rsid w:val="00C04953"/>
    <w:rsid w:val="00C22CF3"/>
    <w:rsid w:val="00C3343D"/>
    <w:rsid w:val="00C41C3B"/>
    <w:rsid w:val="00C60F53"/>
    <w:rsid w:val="00C941F9"/>
    <w:rsid w:val="00D32B8A"/>
    <w:rsid w:val="00D70E05"/>
    <w:rsid w:val="00D82744"/>
    <w:rsid w:val="00D919FA"/>
    <w:rsid w:val="00DC0061"/>
    <w:rsid w:val="00DC7251"/>
    <w:rsid w:val="00DD24FD"/>
    <w:rsid w:val="00E24647"/>
    <w:rsid w:val="00E378EF"/>
    <w:rsid w:val="00E465CA"/>
    <w:rsid w:val="00EB4BE0"/>
    <w:rsid w:val="00ED1C5C"/>
    <w:rsid w:val="00F167B3"/>
    <w:rsid w:val="00F259AA"/>
    <w:rsid w:val="00F42BB7"/>
    <w:rsid w:val="00F44FB2"/>
    <w:rsid w:val="00F455BD"/>
    <w:rsid w:val="00F840AA"/>
    <w:rsid w:val="00FD6A54"/>
    <w:rsid w:val="00FE0699"/>
    <w:rsid w:val="00FE1C8C"/>
    <w:rsid w:val="00FE7068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2A004"/>
  <w15:docId w15:val="{B527331E-0395-48BE-913A-62BC7BB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9</cp:revision>
  <cp:lastPrinted>2018-03-15T18:37:00Z</cp:lastPrinted>
  <dcterms:created xsi:type="dcterms:W3CDTF">2018-03-15T18:36:00Z</dcterms:created>
  <dcterms:modified xsi:type="dcterms:W3CDTF">2018-03-29T16:46:00Z</dcterms:modified>
</cp:coreProperties>
</file>